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page" w:tblpX="1688" w:tblpY="1424"/>
        <w:tblOverlap w:val="never"/>
        <w:tblW w:w="93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5"/>
        <w:gridCol w:w="1730"/>
        <w:gridCol w:w="1730"/>
        <w:gridCol w:w="1730"/>
      </w:tblGrid>
      <w:tr w:rsidR="009F4F62" w14:paraId="236DFB92" w14:textId="77777777">
        <w:trPr>
          <w:trHeight w:val="330"/>
        </w:trPr>
        <w:tc>
          <w:tcPr>
            <w:tcW w:w="4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16505DCC" w14:textId="77777777" w:rsidR="009F4F62" w:rsidRDefault="00671EE9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  <w:t>THÀNH ĐOÀN TP. H</w:t>
            </w:r>
            <w:r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  <w:t>Ồ</w:t>
            </w:r>
            <w:r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  <w:t xml:space="preserve"> CHÍ MINH</w:t>
            </w:r>
          </w:p>
        </w:tc>
        <w:tc>
          <w:tcPr>
            <w:tcW w:w="51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242B1269" w14:textId="77777777" w:rsidR="009F4F62" w:rsidRDefault="00671EE9">
            <w:pPr>
              <w:jc w:val="center"/>
              <w:textAlignment w:val="bottom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u w:val="single"/>
              </w:rPr>
            </w:pPr>
            <w:r>
              <w:rPr>
                <w:rFonts w:ascii="Times New Roman" w:eastAsia="SimSun" w:hAnsi="Times New Roman" w:cs="Times New Roman"/>
                <w:b/>
                <w:color w:val="000000"/>
                <w:sz w:val="26"/>
                <w:szCs w:val="26"/>
                <w:u w:val="single"/>
                <w:lang w:bidi="ar"/>
              </w:rPr>
              <w:t>ĐOÀN TNCS H</w:t>
            </w:r>
            <w:r>
              <w:rPr>
                <w:rFonts w:ascii="Times New Roman" w:eastAsia="SimSun" w:hAnsi="Times New Roman" w:cs="Times New Roman"/>
                <w:b/>
                <w:color w:val="000000"/>
                <w:sz w:val="26"/>
                <w:szCs w:val="26"/>
                <w:u w:val="single"/>
                <w:lang w:bidi="ar"/>
              </w:rPr>
              <w:t>Ồ</w:t>
            </w:r>
            <w:r>
              <w:rPr>
                <w:rFonts w:ascii="Times New Roman" w:eastAsia="SimSun" w:hAnsi="Times New Roman" w:cs="Times New Roman"/>
                <w:b/>
                <w:color w:val="000000"/>
                <w:sz w:val="26"/>
                <w:szCs w:val="26"/>
                <w:u w:val="single"/>
                <w:lang w:bidi="ar"/>
              </w:rPr>
              <w:t xml:space="preserve"> CHÍ MINH</w:t>
            </w:r>
          </w:p>
        </w:tc>
      </w:tr>
      <w:tr w:rsidR="009F4F62" w14:paraId="50F19CD8" w14:textId="77777777">
        <w:trPr>
          <w:trHeight w:val="33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4D58D712" w14:textId="77777777" w:rsidR="009F4F62" w:rsidRDefault="00671EE9">
            <w:pPr>
              <w:jc w:val="center"/>
              <w:textAlignment w:val="bottom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b/>
                <w:color w:val="000000"/>
                <w:sz w:val="26"/>
                <w:szCs w:val="26"/>
                <w:lang w:bidi="ar"/>
              </w:rPr>
              <w:t>BCH ĐOÀN TRƯ</w:t>
            </w:r>
            <w:r>
              <w:rPr>
                <w:rFonts w:ascii="Times New Roman" w:eastAsia="SimSun" w:hAnsi="Times New Roman" w:cs="Times New Roman"/>
                <w:b/>
                <w:color w:val="000000"/>
                <w:sz w:val="26"/>
                <w:szCs w:val="26"/>
                <w:lang w:bidi="ar"/>
              </w:rPr>
              <w:t>Ờ</w:t>
            </w:r>
            <w:r>
              <w:rPr>
                <w:rFonts w:ascii="Times New Roman" w:eastAsia="SimSun" w:hAnsi="Times New Roman" w:cs="Times New Roman"/>
                <w:b/>
                <w:color w:val="000000"/>
                <w:sz w:val="26"/>
                <w:szCs w:val="26"/>
                <w:lang w:bidi="ar"/>
              </w:rPr>
              <w:t>NG CAO Đ</w:t>
            </w:r>
            <w:r>
              <w:rPr>
                <w:rFonts w:ascii="Times New Roman" w:eastAsia="SimSun" w:hAnsi="Times New Roman" w:cs="Times New Roman"/>
                <w:b/>
                <w:color w:val="000000"/>
                <w:sz w:val="26"/>
                <w:szCs w:val="26"/>
                <w:lang w:bidi="ar"/>
              </w:rPr>
              <w:t>Ẳ</w:t>
            </w:r>
            <w:r>
              <w:rPr>
                <w:rFonts w:ascii="Times New Roman" w:eastAsia="SimSun" w:hAnsi="Times New Roman" w:cs="Times New Roman"/>
                <w:b/>
                <w:color w:val="000000"/>
                <w:sz w:val="26"/>
                <w:szCs w:val="26"/>
                <w:lang w:bidi="ar"/>
              </w:rPr>
              <w:t xml:space="preserve">NG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643FAEDE" w14:textId="77777777" w:rsidR="009F4F62" w:rsidRDefault="009F4F6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7A2478F9" w14:textId="77777777" w:rsidR="009F4F62" w:rsidRDefault="009F4F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6441F219" w14:textId="77777777" w:rsidR="009F4F62" w:rsidRDefault="009F4F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F4F62" w14:paraId="6BB5E71D" w14:textId="77777777">
        <w:trPr>
          <w:trHeight w:val="33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601AFCA8" w14:textId="77777777" w:rsidR="009F4F62" w:rsidRDefault="00671EE9">
            <w:pPr>
              <w:jc w:val="center"/>
              <w:textAlignment w:val="bottom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b/>
                <w:color w:val="000000"/>
                <w:sz w:val="26"/>
                <w:szCs w:val="26"/>
                <w:lang w:bidi="ar"/>
              </w:rPr>
              <w:t>LÝ T</w:t>
            </w:r>
            <w:r>
              <w:rPr>
                <w:rFonts w:ascii="Times New Roman" w:eastAsia="SimSun" w:hAnsi="Times New Roman" w:cs="Times New Roman"/>
                <w:b/>
                <w:color w:val="000000"/>
                <w:sz w:val="26"/>
                <w:szCs w:val="26"/>
                <w:lang w:bidi="ar"/>
              </w:rPr>
              <w:t>Ự</w:t>
            </w:r>
            <w:r>
              <w:rPr>
                <w:rFonts w:ascii="Times New Roman" w:eastAsia="SimSun" w:hAnsi="Times New Roman" w:cs="Times New Roman"/>
                <w:b/>
                <w:color w:val="000000"/>
                <w:sz w:val="26"/>
                <w:szCs w:val="26"/>
                <w:lang w:bidi="ar"/>
              </w:rPr>
              <w:t xml:space="preserve"> TR</w:t>
            </w:r>
            <w:r>
              <w:rPr>
                <w:rFonts w:ascii="Times New Roman" w:eastAsia="SimSun" w:hAnsi="Times New Roman" w:cs="Times New Roman"/>
                <w:b/>
                <w:color w:val="000000"/>
                <w:sz w:val="26"/>
                <w:szCs w:val="26"/>
                <w:lang w:bidi="ar"/>
              </w:rPr>
              <w:t>Ọ</w:t>
            </w:r>
            <w:r>
              <w:rPr>
                <w:rFonts w:ascii="Times New Roman" w:eastAsia="SimSun" w:hAnsi="Times New Roman" w:cs="Times New Roman"/>
                <w:b/>
                <w:color w:val="000000"/>
                <w:sz w:val="26"/>
                <w:szCs w:val="26"/>
                <w:lang w:bidi="ar"/>
              </w:rPr>
              <w:t>NG TP. H</w:t>
            </w:r>
            <w:r>
              <w:rPr>
                <w:rFonts w:ascii="Times New Roman" w:eastAsia="SimSun" w:hAnsi="Times New Roman" w:cs="Times New Roman"/>
                <w:b/>
                <w:color w:val="000000"/>
                <w:sz w:val="26"/>
                <w:szCs w:val="26"/>
                <w:lang w:bidi="ar"/>
              </w:rPr>
              <w:t>Ồ</w:t>
            </w:r>
            <w:r>
              <w:rPr>
                <w:rFonts w:ascii="Times New Roman" w:eastAsia="SimSun" w:hAnsi="Times New Roman" w:cs="Times New Roman"/>
                <w:b/>
                <w:color w:val="000000"/>
                <w:sz w:val="26"/>
                <w:szCs w:val="26"/>
                <w:lang w:bidi="ar"/>
              </w:rPr>
              <w:t xml:space="preserve"> CHÍ MINH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065BB258" w14:textId="77777777" w:rsidR="009F4F62" w:rsidRDefault="009F4F6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06D5905F" w14:textId="77777777" w:rsidR="009F4F62" w:rsidRDefault="009F4F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4A103B0B" w14:textId="77777777" w:rsidR="009F4F62" w:rsidRDefault="009F4F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F4F62" w14:paraId="2202B0C5" w14:textId="77777777">
        <w:trPr>
          <w:trHeight w:val="33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3C7046BC" w14:textId="77777777" w:rsidR="009F4F62" w:rsidRDefault="00671EE9">
            <w:pPr>
              <w:jc w:val="center"/>
              <w:textAlignment w:val="bottom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b/>
                <w:color w:val="000000"/>
                <w:sz w:val="26"/>
                <w:szCs w:val="26"/>
                <w:lang w:bidi="ar"/>
              </w:rPr>
              <w:t>***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3A56763C" w14:textId="77777777" w:rsidR="009F4F62" w:rsidRDefault="00671EE9">
            <w:pPr>
              <w:jc w:val="center"/>
              <w:textAlignment w:val="bottom"/>
              <w:rPr>
                <w:rFonts w:ascii="Times New Roman" w:hAnsi="Times New Roman" w:cs="Times New Roman"/>
                <w:i/>
                <w:color w:val="000000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i/>
                <w:color w:val="000000"/>
                <w:sz w:val="26"/>
                <w:szCs w:val="26"/>
                <w:lang w:bidi="ar"/>
              </w:rPr>
              <w:t>TP. H</w:t>
            </w:r>
            <w:r>
              <w:rPr>
                <w:rFonts w:ascii="Times New Roman" w:eastAsia="SimSun" w:hAnsi="Times New Roman" w:cs="Times New Roman"/>
                <w:i/>
                <w:color w:val="000000"/>
                <w:sz w:val="26"/>
                <w:szCs w:val="26"/>
                <w:lang w:bidi="ar"/>
              </w:rPr>
              <w:t>ồ</w:t>
            </w:r>
            <w:r>
              <w:rPr>
                <w:rFonts w:ascii="Times New Roman" w:eastAsia="SimSun" w:hAnsi="Times New Roman" w:cs="Times New Roman"/>
                <w:i/>
                <w:color w:val="000000"/>
                <w:sz w:val="26"/>
                <w:szCs w:val="26"/>
                <w:lang w:bidi="ar"/>
              </w:rPr>
              <w:t xml:space="preserve"> Chí Minh, ngày 01 tháng 03 năm 2020</w:t>
            </w:r>
          </w:p>
        </w:tc>
      </w:tr>
    </w:tbl>
    <w:p w14:paraId="5C44284B" w14:textId="77777777" w:rsidR="009F4F62" w:rsidRDefault="009F4F62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3DCA9DF6" w14:textId="77777777" w:rsidR="009F4F62" w:rsidRDefault="00671EE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DANH SÁCH HSSV THAM GIA THI PHÁP LU</w:t>
      </w:r>
      <w:r>
        <w:rPr>
          <w:rFonts w:ascii="Times New Roman" w:hAnsi="Times New Roman" w:cs="Times New Roman"/>
          <w:sz w:val="28"/>
          <w:szCs w:val="28"/>
        </w:rPr>
        <w:t>Ậ</w:t>
      </w:r>
      <w:r>
        <w:rPr>
          <w:rFonts w:ascii="Times New Roman" w:hAnsi="Times New Roman" w:cs="Times New Roman"/>
          <w:sz w:val="28"/>
          <w:szCs w:val="28"/>
        </w:rPr>
        <w:t>T ONLINE</w:t>
      </w:r>
    </w:p>
    <w:p w14:paraId="211AC29B" w14:textId="77777777" w:rsidR="009F4F62" w:rsidRDefault="009F4F62">
      <w:pPr>
        <w:jc w:val="center"/>
        <w:rPr>
          <w:rFonts w:ascii="Times New Roman" w:hAnsi="Times New Roman" w:cs="Times New Roman"/>
          <w:sz w:val="32"/>
          <w:szCs w:val="32"/>
        </w:rPr>
      </w:pPr>
    </w:p>
    <w:tbl>
      <w:tblPr>
        <w:tblStyle w:val="TableGrid"/>
        <w:tblW w:w="9034" w:type="dxa"/>
        <w:tblLayout w:type="fixed"/>
        <w:tblLook w:val="04A0" w:firstRow="1" w:lastRow="0" w:firstColumn="1" w:lastColumn="0" w:noHBand="0" w:noVBand="1"/>
      </w:tblPr>
      <w:tblGrid>
        <w:gridCol w:w="893"/>
        <w:gridCol w:w="1459"/>
        <w:gridCol w:w="3164"/>
        <w:gridCol w:w="1759"/>
        <w:gridCol w:w="1759"/>
      </w:tblGrid>
      <w:tr w:rsidR="009F4F62" w14:paraId="1DBBE25E" w14:textId="77777777">
        <w:trPr>
          <w:trHeight w:val="233"/>
        </w:trPr>
        <w:tc>
          <w:tcPr>
            <w:tcW w:w="893" w:type="dxa"/>
          </w:tcPr>
          <w:p w14:paraId="1AA87ECA" w14:textId="77777777" w:rsidR="009F4F62" w:rsidRDefault="00671EE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1459" w:type="dxa"/>
          </w:tcPr>
          <w:p w14:paraId="4D14D3FD" w14:textId="77777777" w:rsidR="009F4F62" w:rsidRDefault="00671EE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MSSV</w:t>
            </w:r>
          </w:p>
        </w:tc>
        <w:tc>
          <w:tcPr>
            <w:tcW w:w="3164" w:type="dxa"/>
          </w:tcPr>
          <w:p w14:paraId="33156B20" w14:textId="77777777" w:rsidR="009F4F62" w:rsidRDefault="00671EE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Ọ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VÀ TÊN</w:t>
            </w:r>
          </w:p>
        </w:tc>
        <w:tc>
          <w:tcPr>
            <w:tcW w:w="1759" w:type="dxa"/>
          </w:tcPr>
          <w:p w14:paraId="57BB78C6" w14:textId="77777777" w:rsidR="009F4F62" w:rsidRDefault="00671EE9">
            <w:pPr>
              <w:tabs>
                <w:tab w:val="left" w:pos="260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Ớ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P</w:t>
            </w:r>
          </w:p>
        </w:tc>
        <w:tc>
          <w:tcPr>
            <w:tcW w:w="1759" w:type="dxa"/>
          </w:tcPr>
          <w:p w14:paraId="4E152F14" w14:textId="77777777" w:rsidR="009F4F62" w:rsidRDefault="00671EE9">
            <w:pPr>
              <w:tabs>
                <w:tab w:val="left" w:pos="260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3D09EA" w14:paraId="708352AC" w14:textId="77777777">
        <w:tc>
          <w:tcPr>
            <w:tcW w:w="893" w:type="dxa"/>
          </w:tcPr>
          <w:p w14:paraId="4BE7EA4B" w14:textId="77777777" w:rsidR="003D09EA" w:rsidRDefault="003D09EA" w:rsidP="003D09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459" w:type="dxa"/>
            <w:vAlign w:val="center"/>
          </w:tcPr>
          <w:p w14:paraId="1B14174A" w14:textId="7DC5FBAA" w:rsidR="003D09EA" w:rsidRPr="003D09EA" w:rsidRDefault="003D09EA" w:rsidP="003D09EA">
            <w:pPr>
              <w:widowControl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</w:pPr>
            <w:r w:rsidRPr="003D09EA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  <w:t>19000730</w:t>
            </w:r>
          </w:p>
        </w:tc>
        <w:tc>
          <w:tcPr>
            <w:tcW w:w="3164" w:type="dxa"/>
            <w:vAlign w:val="center"/>
          </w:tcPr>
          <w:p w14:paraId="6CCE35C4" w14:textId="3B713175" w:rsidR="003D09EA" w:rsidRPr="003D09EA" w:rsidRDefault="003D09EA" w:rsidP="003D09EA">
            <w:pPr>
              <w:widowControl/>
              <w:jc w:val="left"/>
              <w:textAlignment w:val="center"/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</w:pPr>
            <w:r w:rsidRPr="003D09EA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  <w:t>Phạm Tuấn Khanh</w:t>
            </w:r>
          </w:p>
        </w:tc>
        <w:tc>
          <w:tcPr>
            <w:tcW w:w="1759" w:type="dxa"/>
          </w:tcPr>
          <w:p w14:paraId="3DF18FC6" w14:textId="42AF50CB" w:rsidR="003D09EA" w:rsidRPr="003D09EA" w:rsidRDefault="003D09EA" w:rsidP="003D09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19T4-LGT1 </w:t>
            </w:r>
          </w:p>
        </w:tc>
        <w:tc>
          <w:tcPr>
            <w:tcW w:w="1759" w:type="dxa"/>
          </w:tcPr>
          <w:p w14:paraId="7725643C" w14:textId="77777777" w:rsidR="003D09EA" w:rsidRDefault="003D09EA" w:rsidP="003D09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D09EA" w14:paraId="52EDF335" w14:textId="77777777">
        <w:tc>
          <w:tcPr>
            <w:tcW w:w="893" w:type="dxa"/>
          </w:tcPr>
          <w:p w14:paraId="79077A81" w14:textId="77777777" w:rsidR="003D09EA" w:rsidRDefault="003D09EA" w:rsidP="003D09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459" w:type="dxa"/>
            <w:vAlign w:val="center"/>
          </w:tcPr>
          <w:p w14:paraId="2EF3A7F7" w14:textId="29A58451" w:rsidR="003D09EA" w:rsidRPr="003D09EA" w:rsidRDefault="003D09EA" w:rsidP="003D09EA">
            <w:pPr>
              <w:widowControl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</w:pPr>
            <w:r w:rsidRPr="003D09EA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  <w:t>19000523</w:t>
            </w:r>
          </w:p>
        </w:tc>
        <w:tc>
          <w:tcPr>
            <w:tcW w:w="3164" w:type="dxa"/>
            <w:vAlign w:val="center"/>
          </w:tcPr>
          <w:p w14:paraId="547F875F" w14:textId="56DCDB74" w:rsidR="003D09EA" w:rsidRPr="003D09EA" w:rsidRDefault="003D09EA" w:rsidP="003D09EA">
            <w:pPr>
              <w:widowControl/>
              <w:jc w:val="left"/>
              <w:textAlignment w:val="center"/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</w:pPr>
            <w:r w:rsidRPr="003D09EA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  <w:t>Nguyễn Quốc Khánh</w:t>
            </w:r>
          </w:p>
        </w:tc>
        <w:tc>
          <w:tcPr>
            <w:tcW w:w="1759" w:type="dxa"/>
          </w:tcPr>
          <w:p w14:paraId="3B791CC8" w14:textId="29EC9701" w:rsidR="003D09EA" w:rsidRDefault="003D09EA" w:rsidP="003D09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19T4-</w:t>
            </w:r>
            <w:r w:rsidRPr="003D09EA">
              <w:rPr>
                <w:rFonts w:ascii="Times New Roman" w:hAnsi="Times New Roman" w:cs="Times New Roman"/>
                <w:sz w:val="26"/>
                <w:szCs w:val="26"/>
              </w:rPr>
              <w:t>LGT1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759" w:type="dxa"/>
          </w:tcPr>
          <w:p w14:paraId="3051F342" w14:textId="77777777" w:rsidR="003D09EA" w:rsidRDefault="003D09EA" w:rsidP="003D09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D09EA" w14:paraId="3983EC5C" w14:textId="77777777">
        <w:tc>
          <w:tcPr>
            <w:tcW w:w="893" w:type="dxa"/>
          </w:tcPr>
          <w:p w14:paraId="0D9815FE" w14:textId="77777777" w:rsidR="003D09EA" w:rsidRDefault="003D09EA" w:rsidP="003D09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459" w:type="dxa"/>
            <w:vAlign w:val="center"/>
          </w:tcPr>
          <w:p w14:paraId="1E906DAB" w14:textId="7F0AA756" w:rsidR="003D09EA" w:rsidRPr="003D09EA" w:rsidRDefault="003D09EA" w:rsidP="003D09EA">
            <w:pPr>
              <w:widowControl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</w:pPr>
            <w:r w:rsidRPr="003D09EA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  <w:t>19004578</w:t>
            </w:r>
          </w:p>
        </w:tc>
        <w:tc>
          <w:tcPr>
            <w:tcW w:w="3164" w:type="dxa"/>
            <w:vAlign w:val="center"/>
          </w:tcPr>
          <w:p w14:paraId="25CBFC09" w14:textId="014029AA" w:rsidR="003D09EA" w:rsidRPr="003D09EA" w:rsidRDefault="003D09EA" w:rsidP="003D09EA">
            <w:pPr>
              <w:widowControl/>
              <w:jc w:val="left"/>
              <w:textAlignment w:val="center"/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</w:pPr>
            <w:r w:rsidRPr="003D09EA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  <w:t>Nguyễn Quốc Nghĩa</w:t>
            </w:r>
          </w:p>
        </w:tc>
        <w:tc>
          <w:tcPr>
            <w:tcW w:w="1759" w:type="dxa"/>
          </w:tcPr>
          <w:p w14:paraId="1D90A09D" w14:textId="16B8A8DE" w:rsidR="003D09EA" w:rsidRDefault="003D09EA" w:rsidP="003D09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19T4-LGT1 </w:t>
            </w:r>
          </w:p>
        </w:tc>
        <w:tc>
          <w:tcPr>
            <w:tcW w:w="1759" w:type="dxa"/>
          </w:tcPr>
          <w:p w14:paraId="506E7B7B" w14:textId="77777777" w:rsidR="003D09EA" w:rsidRDefault="003D09EA" w:rsidP="003D09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D09EA" w14:paraId="4062FD0F" w14:textId="77777777">
        <w:tc>
          <w:tcPr>
            <w:tcW w:w="893" w:type="dxa"/>
          </w:tcPr>
          <w:p w14:paraId="150F54A0" w14:textId="77777777" w:rsidR="003D09EA" w:rsidRDefault="003D09EA" w:rsidP="003D09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459" w:type="dxa"/>
            <w:vAlign w:val="center"/>
          </w:tcPr>
          <w:p w14:paraId="082E3161" w14:textId="12EF78CA" w:rsidR="003D09EA" w:rsidRPr="003D09EA" w:rsidRDefault="003D09EA" w:rsidP="003D09EA">
            <w:pPr>
              <w:widowControl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</w:pPr>
            <w:r w:rsidRPr="003D09EA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  <w:t>19000483</w:t>
            </w:r>
          </w:p>
        </w:tc>
        <w:tc>
          <w:tcPr>
            <w:tcW w:w="3164" w:type="dxa"/>
            <w:vAlign w:val="center"/>
          </w:tcPr>
          <w:p w14:paraId="6F291301" w14:textId="0EE33AD1" w:rsidR="003D09EA" w:rsidRPr="003D09EA" w:rsidRDefault="003D09EA" w:rsidP="003D09EA">
            <w:pPr>
              <w:widowControl/>
              <w:jc w:val="left"/>
              <w:textAlignment w:val="center"/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</w:pPr>
            <w:r w:rsidRPr="003D09EA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  <w:t>Võ Thị Bích Ngọc</w:t>
            </w:r>
          </w:p>
        </w:tc>
        <w:tc>
          <w:tcPr>
            <w:tcW w:w="1759" w:type="dxa"/>
          </w:tcPr>
          <w:p w14:paraId="15CAF31E" w14:textId="500EA381" w:rsidR="003D09EA" w:rsidRDefault="003D09EA" w:rsidP="003D09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19T4-LGT1 </w:t>
            </w:r>
          </w:p>
        </w:tc>
        <w:tc>
          <w:tcPr>
            <w:tcW w:w="1759" w:type="dxa"/>
          </w:tcPr>
          <w:p w14:paraId="25DD9327" w14:textId="77777777" w:rsidR="003D09EA" w:rsidRDefault="003D09EA" w:rsidP="003D09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71EE9" w14:paraId="68596EE0" w14:textId="77777777">
        <w:tc>
          <w:tcPr>
            <w:tcW w:w="893" w:type="dxa"/>
          </w:tcPr>
          <w:p w14:paraId="0E2394C3" w14:textId="4267CD36" w:rsidR="00671EE9" w:rsidRDefault="00671EE9" w:rsidP="00671EE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459" w:type="dxa"/>
            <w:vAlign w:val="center"/>
          </w:tcPr>
          <w:p w14:paraId="060EBDBB" w14:textId="5C8080F8" w:rsidR="00671EE9" w:rsidRPr="003D09EA" w:rsidRDefault="00671EE9" w:rsidP="00671EE9">
            <w:pPr>
              <w:widowControl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</w:pPr>
            <w:r w:rsidRPr="00671EE9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  <w:t>19004139</w:t>
            </w:r>
          </w:p>
        </w:tc>
        <w:tc>
          <w:tcPr>
            <w:tcW w:w="3164" w:type="dxa"/>
            <w:vAlign w:val="center"/>
          </w:tcPr>
          <w:p w14:paraId="7E916DF2" w14:textId="0723FCBA" w:rsidR="00671EE9" w:rsidRPr="003D09EA" w:rsidRDefault="00671EE9" w:rsidP="00671EE9">
            <w:pPr>
              <w:widowControl/>
              <w:textAlignment w:val="center"/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</w:pPr>
            <w:r w:rsidRPr="00671EE9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  <w:t>Nguyễn Tạ Uyển</w:t>
            </w:r>
            <w:r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  <w:t xml:space="preserve"> Nhi</w:t>
            </w:r>
            <w:bookmarkStart w:id="0" w:name="_GoBack"/>
            <w:bookmarkEnd w:id="0"/>
          </w:p>
        </w:tc>
        <w:tc>
          <w:tcPr>
            <w:tcW w:w="1759" w:type="dxa"/>
          </w:tcPr>
          <w:p w14:paraId="2C33D3E7" w14:textId="4D64E10F" w:rsidR="00671EE9" w:rsidRDefault="00671EE9" w:rsidP="00671E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19T4-LGT1 </w:t>
            </w:r>
          </w:p>
        </w:tc>
        <w:tc>
          <w:tcPr>
            <w:tcW w:w="1759" w:type="dxa"/>
          </w:tcPr>
          <w:p w14:paraId="5B55097A" w14:textId="77777777" w:rsidR="00671EE9" w:rsidRDefault="00671EE9" w:rsidP="00671EE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71EE9" w14:paraId="3AA01FD4" w14:textId="77777777">
        <w:tc>
          <w:tcPr>
            <w:tcW w:w="893" w:type="dxa"/>
          </w:tcPr>
          <w:p w14:paraId="309303A3" w14:textId="4419F60A" w:rsidR="00671EE9" w:rsidRDefault="00671EE9" w:rsidP="00671EE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459" w:type="dxa"/>
            <w:vAlign w:val="center"/>
          </w:tcPr>
          <w:p w14:paraId="12FF603B" w14:textId="3D7F8028" w:rsidR="00671EE9" w:rsidRPr="003D09EA" w:rsidRDefault="00671EE9" w:rsidP="00671EE9">
            <w:pPr>
              <w:widowControl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</w:pPr>
            <w:r w:rsidRPr="003D09EA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  <w:t>19001906</w:t>
            </w:r>
          </w:p>
        </w:tc>
        <w:tc>
          <w:tcPr>
            <w:tcW w:w="3164" w:type="dxa"/>
            <w:vAlign w:val="center"/>
          </w:tcPr>
          <w:p w14:paraId="6A1B6D01" w14:textId="2662D469" w:rsidR="00671EE9" w:rsidRPr="003D09EA" w:rsidRDefault="00671EE9" w:rsidP="00671EE9">
            <w:pPr>
              <w:widowControl/>
              <w:jc w:val="left"/>
              <w:textAlignment w:val="center"/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</w:pPr>
            <w:r w:rsidRPr="003D09EA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  <w:t>Trần Tú Nhi</w:t>
            </w:r>
          </w:p>
        </w:tc>
        <w:tc>
          <w:tcPr>
            <w:tcW w:w="1759" w:type="dxa"/>
          </w:tcPr>
          <w:p w14:paraId="3931BAB2" w14:textId="0456327F" w:rsidR="00671EE9" w:rsidRDefault="00671EE9" w:rsidP="00671EE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19T4-LGT1 </w:t>
            </w:r>
          </w:p>
        </w:tc>
        <w:tc>
          <w:tcPr>
            <w:tcW w:w="1759" w:type="dxa"/>
          </w:tcPr>
          <w:p w14:paraId="43D417C1" w14:textId="77777777" w:rsidR="00671EE9" w:rsidRDefault="00671EE9" w:rsidP="00671EE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71EE9" w14:paraId="47128798" w14:textId="77777777">
        <w:tc>
          <w:tcPr>
            <w:tcW w:w="893" w:type="dxa"/>
          </w:tcPr>
          <w:p w14:paraId="2BF1E441" w14:textId="40430F55" w:rsidR="00671EE9" w:rsidRDefault="00671EE9" w:rsidP="00671EE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459" w:type="dxa"/>
            <w:vAlign w:val="center"/>
          </w:tcPr>
          <w:p w14:paraId="79CE5C17" w14:textId="77AFB726" w:rsidR="00671EE9" w:rsidRPr="003D09EA" w:rsidRDefault="00671EE9" w:rsidP="00671EE9">
            <w:pPr>
              <w:widowControl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</w:pPr>
            <w:r w:rsidRPr="003D09EA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  <w:t>19000547</w:t>
            </w:r>
          </w:p>
        </w:tc>
        <w:tc>
          <w:tcPr>
            <w:tcW w:w="3164" w:type="dxa"/>
            <w:vAlign w:val="center"/>
          </w:tcPr>
          <w:p w14:paraId="7CAFCD52" w14:textId="71C8C951" w:rsidR="00671EE9" w:rsidRPr="003D09EA" w:rsidRDefault="00671EE9" w:rsidP="00671EE9">
            <w:pPr>
              <w:widowControl/>
              <w:jc w:val="left"/>
              <w:textAlignment w:val="center"/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</w:pPr>
            <w:r w:rsidRPr="003D09EA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  <w:t>Trương Lương Thúy Nhi</w:t>
            </w:r>
          </w:p>
        </w:tc>
        <w:tc>
          <w:tcPr>
            <w:tcW w:w="1759" w:type="dxa"/>
          </w:tcPr>
          <w:p w14:paraId="7F64C370" w14:textId="043E0720" w:rsidR="00671EE9" w:rsidRDefault="00671EE9" w:rsidP="00671EE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19T4-LGT1 </w:t>
            </w:r>
          </w:p>
        </w:tc>
        <w:tc>
          <w:tcPr>
            <w:tcW w:w="1759" w:type="dxa"/>
          </w:tcPr>
          <w:p w14:paraId="57AA9B3E" w14:textId="77777777" w:rsidR="00671EE9" w:rsidRDefault="00671EE9" w:rsidP="00671EE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71EE9" w14:paraId="521C59D0" w14:textId="77777777">
        <w:tc>
          <w:tcPr>
            <w:tcW w:w="893" w:type="dxa"/>
          </w:tcPr>
          <w:p w14:paraId="2CE8A58A" w14:textId="67662A08" w:rsidR="00671EE9" w:rsidRDefault="00671EE9" w:rsidP="00671EE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459" w:type="dxa"/>
            <w:vAlign w:val="center"/>
          </w:tcPr>
          <w:p w14:paraId="7423785F" w14:textId="387ADA8D" w:rsidR="00671EE9" w:rsidRPr="003D09EA" w:rsidRDefault="00671EE9" w:rsidP="00671EE9">
            <w:pPr>
              <w:widowControl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</w:pPr>
            <w:r w:rsidRPr="003D09EA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  <w:t>19000790</w:t>
            </w:r>
          </w:p>
        </w:tc>
        <w:tc>
          <w:tcPr>
            <w:tcW w:w="3164" w:type="dxa"/>
            <w:vAlign w:val="center"/>
          </w:tcPr>
          <w:p w14:paraId="0FCDBB2B" w14:textId="2F19DE23" w:rsidR="00671EE9" w:rsidRPr="003D09EA" w:rsidRDefault="00671EE9" w:rsidP="00671EE9">
            <w:pPr>
              <w:widowControl/>
              <w:jc w:val="left"/>
              <w:textAlignment w:val="center"/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</w:pPr>
            <w:r w:rsidRPr="003D09EA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  <w:t>Phạm Nguyễn Cảnh Phú</w:t>
            </w:r>
          </w:p>
        </w:tc>
        <w:tc>
          <w:tcPr>
            <w:tcW w:w="1759" w:type="dxa"/>
          </w:tcPr>
          <w:p w14:paraId="62920E67" w14:textId="613E6376" w:rsidR="00671EE9" w:rsidRDefault="00671EE9" w:rsidP="00671EE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19T4-LGT1 </w:t>
            </w:r>
          </w:p>
        </w:tc>
        <w:tc>
          <w:tcPr>
            <w:tcW w:w="1759" w:type="dxa"/>
          </w:tcPr>
          <w:p w14:paraId="183F5E96" w14:textId="77777777" w:rsidR="00671EE9" w:rsidRDefault="00671EE9" w:rsidP="00671EE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71EE9" w14:paraId="74FB4782" w14:textId="77777777">
        <w:tc>
          <w:tcPr>
            <w:tcW w:w="893" w:type="dxa"/>
          </w:tcPr>
          <w:p w14:paraId="24AE58AE" w14:textId="79ABEB61" w:rsidR="00671EE9" w:rsidRDefault="00671EE9" w:rsidP="00671EE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459" w:type="dxa"/>
            <w:vAlign w:val="center"/>
          </w:tcPr>
          <w:p w14:paraId="4F8CD610" w14:textId="55F30556" w:rsidR="00671EE9" w:rsidRDefault="00671EE9" w:rsidP="00671EE9">
            <w:pPr>
              <w:widowControl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</w:pPr>
            <w:r w:rsidRPr="003D09EA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  <w:t>19000140</w:t>
            </w:r>
          </w:p>
        </w:tc>
        <w:tc>
          <w:tcPr>
            <w:tcW w:w="3164" w:type="dxa"/>
            <w:vAlign w:val="center"/>
          </w:tcPr>
          <w:p w14:paraId="68FD0F42" w14:textId="672E2AD7" w:rsidR="00671EE9" w:rsidRDefault="00671EE9" w:rsidP="00671EE9">
            <w:pPr>
              <w:widowControl/>
              <w:jc w:val="left"/>
              <w:textAlignment w:val="center"/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</w:pPr>
            <w:r w:rsidRPr="003D09EA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  <w:t>Nguyễn Trọng Phúc</w:t>
            </w:r>
          </w:p>
        </w:tc>
        <w:tc>
          <w:tcPr>
            <w:tcW w:w="1759" w:type="dxa"/>
          </w:tcPr>
          <w:p w14:paraId="4F3F42F3" w14:textId="46DAADE3" w:rsidR="00671EE9" w:rsidRDefault="00671EE9" w:rsidP="00671EE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19T4-LGT1 </w:t>
            </w:r>
          </w:p>
        </w:tc>
        <w:tc>
          <w:tcPr>
            <w:tcW w:w="1759" w:type="dxa"/>
          </w:tcPr>
          <w:p w14:paraId="48F8344D" w14:textId="77777777" w:rsidR="00671EE9" w:rsidRDefault="00671EE9" w:rsidP="00671EE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71EE9" w14:paraId="72B4B9AD" w14:textId="77777777">
        <w:tc>
          <w:tcPr>
            <w:tcW w:w="893" w:type="dxa"/>
          </w:tcPr>
          <w:p w14:paraId="66F348C0" w14:textId="53EF08CC" w:rsidR="00671EE9" w:rsidRDefault="00671EE9" w:rsidP="00671EE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459" w:type="dxa"/>
            <w:vAlign w:val="center"/>
          </w:tcPr>
          <w:p w14:paraId="1E3AD7C7" w14:textId="1EC95DDD" w:rsidR="00671EE9" w:rsidRDefault="00671EE9" w:rsidP="00671EE9">
            <w:pPr>
              <w:widowControl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</w:pPr>
            <w:r w:rsidRPr="003D09EA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  <w:t>19001471</w:t>
            </w:r>
          </w:p>
        </w:tc>
        <w:tc>
          <w:tcPr>
            <w:tcW w:w="3164" w:type="dxa"/>
            <w:vAlign w:val="center"/>
          </w:tcPr>
          <w:p w14:paraId="5274A198" w14:textId="05B6C18B" w:rsidR="00671EE9" w:rsidRDefault="00671EE9" w:rsidP="00671EE9">
            <w:pPr>
              <w:widowControl/>
              <w:jc w:val="left"/>
              <w:textAlignment w:val="center"/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</w:pPr>
            <w:r w:rsidRPr="003D09EA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  <w:t>Trần Bình Phương</w:t>
            </w:r>
          </w:p>
        </w:tc>
        <w:tc>
          <w:tcPr>
            <w:tcW w:w="1759" w:type="dxa"/>
          </w:tcPr>
          <w:p w14:paraId="5F6815D0" w14:textId="165B7E90" w:rsidR="00671EE9" w:rsidRDefault="00671EE9" w:rsidP="00671EE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19T4-LGT1 </w:t>
            </w:r>
          </w:p>
        </w:tc>
        <w:tc>
          <w:tcPr>
            <w:tcW w:w="1759" w:type="dxa"/>
          </w:tcPr>
          <w:p w14:paraId="3719C559" w14:textId="77777777" w:rsidR="00671EE9" w:rsidRDefault="00671EE9" w:rsidP="00671EE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71EE9" w14:paraId="217044D6" w14:textId="77777777">
        <w:tc>
          <w:tcPr>
            <w:tcW w:w="893" w:type="dxa"/>
          </w:tcPr>
          <w:p w14:paraId="1A441397" w14:textId="446877B3" w:rsidR="00671EE9" w:rsidRDefault="00671EE9" w:rsidP="00671EE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1459" w:type="dxa"/>
            <w:vAlign w:val="center"/>
          </w:tcPr>
          <w:p w14:paraId="40B05781" w14:textId="586A75DE" w:rsidR="00671EE9" w:rsidRDefault="00671EE9" w:rsidP="00671EE9">
            <w:pPr>
              <w:widowControl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</w:pPr>
            <w:r w:rsidRPr="003D09EA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  <w:t>19001531</w:t>
            </w:r>
          </w:p>
        </w:tc>
        <w:tc>
          <w:tcPr>
            <w:tcW w:w="3164" w:type="dxa"/>
            <w:vAlign w:val="center"/>
          </w:tcPr>
          <w:p w14:paraId="4819CCED" w14:textId="26BD9CDF" w:rsidR="00671EE9" w:rsidRDefault="00671EE9" w:rsidP="00671EE9">
            <w:pPr>
              <w:widowControl/>
              <w:jc w:val="left"/>
              <w:textAlignment w:val="center"/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</w:pPr>
            <w:r w:rsidRPr="003D09EA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  <w:t>Phạm Nguyễn Thanh Trúc</w:t>
            </w:r>
          </w:p>
        </w:tc>
        <w:tc>
          <w:tcPr>
            <w:tcW w:w="1759" w:type="dxa"/>
          </w:tcPr>
          <w:p w14:paraId="20D76A81" w14:textId="2A9CFDB1" w:rsidR="00671EE9" w:rsidRDefault="00671EE9" w:rsidP="00671EE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19T4-LGT1 </w:t>
            </w:r>
          </w:p>
        </w:tc>
        <w:tc>
          <w:tcPr>
            <w:tcW w:w="1759" w:type="dxa"/>
          </w:tcPr>
          <w:p w14:paraId="031D9881" w14:textId="77777777" w:rsidR="00671EE9" w:rsidRDefault="00671EE9" w:rsidP="00671EE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71EE9" w14:paraId="3474C897" w14:textId="77777777">
        <w:tc>
          <w:tcPr>
            <w:tcW w:w="893" w:type="dxa"/>
          </w:tcPr>
          <w:p w14:paraId="6B0D9385" w14:textId="78F1F8FC" w:rsidR="00671EE9" w:rsidRDefault="00671EE9" w:rsidP="00671EE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1459" w:type="dxa"/>
            <w:vAlign w:val="center"/>
          </w:tcPr>
          <w:p w14:paraId="02E134A1" w14:textId="20F51157" w:rsidR="00671EE9" w:rsidRDefault="00671EE9" w:rsidP="00671EE9">
            <w:pPr>
              <w:widowControl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</w:pPr>
            <w:r w:rsidRPr="003D09EA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  <w:t>19001245</w:t>
            </w:r>
          </w:p>
        </w:tc>
        <w:tc>
          <w:tcPr>
            <w:tcW w:w="3164" w:type="dxa"/>
            <w:vAlign w:val="center"/>
          </w:tcPr>
          <w:p w14:paraId="14ACB9C4" w14:textId="440CE6AE" w:rsidR="00671EE9" w:rsidRDefault="00671EE9" w:rsidP="00671EE9">
            <w:pPr>
              <w:widowControl/>
              <w:jc w:val="left"/>
              <w:textAlignment w:val="center"/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</w:pPr>
            <w:r w:rsidRPr="003D09EA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  <w:t>Nguyễn Bùi Khánh Vy</w:t>
            </w:r>
          </w:p>
        </w:tc>
        <w:tc>
          <w:tcPr>
            <w:tcW w:w="1759" w:type="dxa"/>
          </w:tcPr>
          <w:p w14:paraId="415F4D4D" w14:textId="6E24CD56" w:rsidR="00671EE9" w:rsidRDefault="00671EE9" w:rsidP="00671EE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19T4-LGT1 </w:t>
            </w:r>
          </w:p>
        </w:tc>
        <w:tc>
          <w:tcPr>
            <w:tcW w:w="1759" w:type="dxa"/>
          </w:tcPr>
          <w:p w14:paraId="00255D31" w14:textId="77777777" w:rsidR="00671EE9" w:rsidRDefault="00671EE9" w:rsidP="00671EE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5A617165" w14:textId="77777777" w:rsidR="009F4F62" w:rsidRDefault="00671EE9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</w:t>
      </w:r>
    </w:p>
    <w:p w14:paraId="67480FAC" w14:textId="77777777" w:rsidR="009F4F62" w:rsidRDefault="00671EE9">
      <w:pPr>
        <w:jc w:val="right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TM. BTV ĐOÀN TRƯ</w:t>
      </w:r>
      <w:r>
        <w:rPr>
          <w:rFonts w:ascii="Times New Roman" w:hAnsi="Times New Roman" w:cs="Times New Roman"/>
          <w:b/>
          <w:bCs/>
          <w:sz w:val="26"/>
          <w:szCs w:val="26"/>
        </w:rPr>
        <w:t>Ờ</w:t>
      </w:r>
      <w:r>
        <w:rPr>
          <w:rFonts w:ascii="Times New Roman" w:hAnsi="Times New Roman" w:cs="Times New Roman"/>
          <w:b/>
          <w:bCs/>
          <w:sz w:val="26"/>
          <w:szCs w:val="26"/>
        </w:rPr>
        <w:t>NG</w:t>
      </w:r>
    </w:p>
    <w:sectPr w:rsidR="009F4F62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496B24DE"/>
    <w:rsid w:val="003D09EA"/>
    <w:rsid w:val="00671EE9"/>
    <w:rsid w:val="009F4F62"/>
    <w:rsid w:val="00C77A2B"/>
    <w:rsid w:val="3F050461"/>
    <w:rsid w:val="496B2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3735BB1"/>
  <w15:docId w15:val="{61D4163D-3053-4F39-9297-6930D13C4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Theme="minorHAnsi" w:eastAsiaTheme="minorEastAsia" w:hAnsiTheme="minorHAnsi" w:cstheme="minorBidi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115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Tieu Ly</dc:creator>
  <cp:lastModifiedBy>Thuy Xuan</cp:lastModifiedBy>
  <cp:revision>3</cp:revision>
  <dcterms:created xsi:type="dcterms:W3CDTF">2020-03-01T13:27:00Z</dcterms:created>
  <dcterms:modified xsi:type="dcterms:W3CDTF">2020-03-01T13:39:00Z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1033-11.2.0.9169</vt:lpwstr>
  </property>
</Properties>
</file>